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5B0307" w:rsidP="00294D4E">
      <w:pPr>
        <w:spacing w:after="0" w:line="240" w:lineRule="auto"/>
        <w:jc w:val="center"/>
        <w:rPr>
          <w:rFonts w:ascii="Garamond" w:hAnsi="Garamond"/>
        </w:rPr>
      </w:pPr>
      <w:r w:rsidRPr="004A4B8C">
        <w:rPr>
          <w:rFonts w:ascii="Garamond" w:hAnsi="Garamond"/>
          <w:noProof/>
        </w:rPr>
        <w:drawing>
          <wp:inline distT="0" distB="0" distL="0" distR="0">
            <wp:extent cx="2790825" cy="1262678"/>
            <wp:effectExtent l="0" t="0" r="0" b="0"/>
            <wp:docPr id="2" name="Picture 2" descr="Image result for im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ig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47" cy="12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5B0307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4A4B8C">
        <w:rPr>
          <w:rFonts w:ascii="Garamond" w:hAnsi="Garamond"/>
          <w:b/>
          <w:sz w:val="48"/>
          <w:szCs w:val="48"/>
        </w:rPr>
        <w:t xml:space="preserve">Immigration </w:t>
      </w:r>
      <w:r w:rsidR="00436CEB">
        <w:rPr>
          <w:rFonts w:ascii="Garamond" w:hAnsi="Garamond"/>
          <w:b/>
          <w:sz w:val="48"/>
          <w:szCs w:val="48"/>
        </w:rPr>
        <w:t xml:space="preserve">Micro-Macro </w:t>
      </w:r>
      <w:r w:rsidRPr="004A4B8C">
        <w:rPr>
          <w:rFonts w:ascii="Garamond" w:hAnsi="Garamond"/>
          <w:b/>
          <w:sz w:val="48"/>
          <w:szCs w:val="48"/>
        </w:rPr>
        <w:t>Debates</w:t>
      </w:r>
    </w:p>
    <w:p w:rsidR="00B2075F" w:rsidRPr="004A4B8C" w:rsidRDefault="00F4347E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Argumentative Claims</w:t>
      </w:r>
    </w:p>
    <w:p w:rsidR="006F63A5" w:rsidRPr="004A4B8C" w:rsidRDefault="006F63A5" w:rsidP="00294D4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2047B" w:rsidRPr="004A4B8C" w:rsidRDefault="00C7756B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4A4B8C">
        <w:rPr>
          <w:rFonts w:ascii="Garamond" w:hAnsi="Garamond"/>
          <w:b/>
          <w:sz w:val="28"/>
          <w:szCs w:val="28"/>
        </w:rPr>
        <w:t xml:space="preserve">Debatable Issue: </w:t>
      </w:r>
      <w:r w:rsidR="00A665B7" w:rsidRPr="004A4B8C">
        <w:rPr>
          <w:rFonts w:ascii="Garamond" w:hAnsi="Garamond"/>
          <w:b/>
          <w:sz w:val="28"/>
          <w:szCs w:val="28"/>
        </w:rPr>
        <w:tab/>
      </w:r>
      <w:r w:rsidR="00AA611D" w:rsidRPr="004A4B8C">
        <w:rPr>
          <w:rFonts w:ascii="Garamond" w:hAnsi="Garamond"/>
          <w:b/>
          <w:sz w:val="28"/>
          <w:szCs w:val="28"/>
        </w:rPr>
        <w:t xml:space="preserve">The United States should substantially reduce immigration.  </w:t>
      </w:r>
    </w:p>
    <w:p w:rsidR="000B163E" w:rsidRDefault="000B163E" w:rsidP="00294D4E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5C2D8D" w:rsidRPr="004A4B8C" w:rsidRDefault="00F4347E" w:rsidP="00294D4E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40"/>
          <w:szCs w:val="40"/>
        </w:rPr>
        <w:t>Affirmative</w:t>
      </w:r>
    </w:p>
    <w:p w:rsidR="00975EF7" w:rsidRPr="004A4B8C" w:rsidRDefault="00975EF7" w:rsidP="00294D4E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F4347E" w:rsidRPr="00F4347E" w:rsidRDefault="00F4347E" w:rsidP="00294D4E">
      <w:pPr>
        <w:spacing w:after="0"/>
        <w:rPr>
          <w:rFonts w:ascii="Garamond" w:hAnsi="Garamond"/>
          <w:sz w:val="28"/>
          <w:szCs w:val="28"/>
          <w:u w:val="single"/>
        </w:rPr>
      </w:pPr>
      <w:r w:rsidRPr="00F4347E">
        <w:rPr>
          <w:rFonts w:ascii="Garamond" w:hAnsi="Garamond"/>
          <w:sz w:val="28"/>
          <w:szCs w:val="28"/>
          <w:u w:val="single"/>
        </w:rPr>
        <w:t>Economic Impact Overall</w:t>
      </w:r>
    </w:p>
    <w:p w:rsidR="009A3273" w:rsidRPr="00F4347E" w:rsidRDefault="00F4347E" w:rsidP="00294D4E">
      <w:pPr>
        <w:spacing w:after="0"/>
        <w:rPr>
          <w:rFonts w:ascii="Garamond" w:hAnsi="Garamond"/>
          <w:sz w:val="28"/>
          <w:szCs w:val="28"/>
        </w:rPr>
      </w:pPr>
      <w:r w:rsidRPr="00F4347E">
        <w:rPr>
          <w:rFonts w:ascii="Garamond" w:hAnsi="Garamond"/>
          <w:sz w:val="28"/>
          <w:szCs w:val="28"/>
        </w:rPr>
        <w:t xml:space="preserve">Substantially reducing immigration would likely help the American economy overall.  </w:t>
      </w:r>
    </w:p>
    <w:p w:rsidR="00F4347E" w:rsidRPr="004A4B8C" w:rsidRDefault="00F4347E" w:rsidP="00294D4E">
      <w:pPr>
        <w:spacing w:after="0"/>
        <w:rPr>
          <w:rFonts w:ascii="Garamond" w:hAnsi="Garamond"/>
          <w:sz w:val="24"/>
          <w:szCs w:val="24"/>
        </w:rPr>
      </w:pPr>
    </w:p>
    <w:p w:rsidR="000B163E" w:rsidRDefault="000B163E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High-Skilled Immigrants</w:t>
      </w:r>
    </w:p>
    <w:p w:rsidR="00F64154" w:rsidRDefault="000B163E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0B163E">
        <w:rPr>
          <w:rFonts w:ascii="Garamond" w:hAnsi="Garamond"/>
          <w:sz w:val="28"/>
          <w:szCs w:val="28"/>
        </w:rPr>
        <w:t>The American economy does not need subs</w:t>
      </w:r>
      <w:r w:rsidR="00045118">
        <w:rPr>
          <w:rFonts w:ascii="Garamond" w:hAnsi="Garamond"/>
          <w:sz w:val="28"/>
          <w:szCs w:val="28"/>
        </w:rPr>
        <w:t xml:space="preserve">tantial numbers of high-skilled </w:t>
      </w:r>
      <w:r w:rsidRPr="000B163E">
        <w:rPr>
          <w:rFonts w:ascii="Garamond" w:hAnsi="Garamond"/>
          <w:sz w:val="28"/>
          <w:szCs w:val="28"/>
        </w:rPr>
        <w:t>immigrants.</w:t>
      </w:r>
    </w:p>
    <w:p w:rsidR="00BE06AE" w:rsidRDefault="00BE06A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E6F98" w:rsidRDefault="003E6F9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Humanitarianism</w:t>
      </w:r>
    </w:p>
    <w:p w:rsidR="000A2E6B" w:rsidRDefault="00BE06AE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BE06AE">
        <w:rPr>
          <w:rFonts w:ascii="Garamond" w:hAnsi="Garamond"/>
          <w:sz w:val="28"/>
          <w:szCs w:val="28"/>
        </w:rPr>
        <w:t xml:space="preserve">The United States has no humanitarian obligation to take in immigrants, including Syrian refugees.   </w:t>
      </w:r>
    </w:p>
    <w:p w:rsidR="000A2E6B" w:rsidRDefault="000A2E6B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1392F" w:rsidRDefault="00B1392F" w:rsidP="00B1392F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Social Division/Diversity</w:t>
      </w:r>
    </w:p>
    <w:p w:rsidR="000A2E6B" w:rsidRDefault="000A2E6B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0A2E6B">
        <w:rPr>
          <w:rFonts w:ascii="Garamond" w:hAnsi="Garamond"/>
          <w:sz w:val="28"/>
          <w:szCs w:val="28"/>
        </w:rPr>
        <w:t>Current levels of immigration to th</w:t>
      </w:r>
      <w:r w:rsidR="00EA31E1">
        <w:rPr>
          <w:rFonts w:ascii="Garamond" w:hAnsi="Garamond"/>
          <w:sz w:val="28"/>
          <w:szCs w:val="28"/>
        </w:rPr>
        <w:t>e U.S. are creating massive cul</w:t>
      </w:r>
      <w:r w:rsidRPr="000A2E6B">
        <w:rPr>
          <w:rFonts w:ascii="Garamond" w:hAnsi="Garamond"/>
          <w:sz w:val="28"/>
          <w:szCs w:val="28"/>
        </w:rPr>
        <w:t>tural division and a lack of social cohesion.</w:t>
      </w:r>
    </w:p>
    <w:p w:rsidR="00B1392F" w:rsidRDefault="00B1392F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1392F" w:rsidRDefault="00B1392F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Terrorism</w:t>
      </w:r>
    </w:p>
    <w:p w:rsidR="00B74A1B" w:rsidRPr="00B74A1B" w:rsidRDefault="00B74A1B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B74A1B">
        <w:rPr>
          <w:rFonts w:ascii="Garamond" w:hAnsi="Garamond"/>
          <w:sz w:val="28"/>
          <w:szCs w:val="28"/>
        </w:rPr>
        <w:t>Reducing immigration is essential to preventing domestic terrorist attacks.</w:t>
      </w:r>
    </w:p>
    <w:p w:rsidR="00B74A1B" w:rsidRDefault="00B74A1B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B74A1B" w:rsidRDefault="00B74A1B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Wages/Unemployment</w:t>
      </w:r>
    </w:p>
    <w:p w:rsidR="000B163E" w:rsidRPr="00FC39EB" w:rsidRDefault="00F456A9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F456A9">
        <w:rPr>
          <w:rFonts w:ascii="Garamond" w:hAnsi="Garamond"/>
          <w:sz w:val="28"/>
          <w:szCs w:val="28"/>
        </w:rPr>
        <w:t>High levels of immigration lower workers' wages and increase unemployment for native-born Americans</w:t>
      </w:r>
      <w:r>
        <w:rPr>
          <w:rFonts w:ascii="Garamond" w:hAnsi="Garamond"/>
          <w:sz w:val="28"/>
          <w:szCs w:val="28"/>
        </w:rPr>
        <w:t>.</w:t>
      </w:r>
      <w:r w:rsidRPr="00F456A9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B163E" w:rsidRPr="004A4B8C" w:rsidRDefault="000B163E" w:rsidP="000B163E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40"/>
          <w:szCs w:val="40"/>
        </w:rPr>
        <w:lastRenderedPageBreak/>
        <w:t>Negative</w:t>
      </w:r>
    </w:p>
    <w:p w:rsidR="000B163E" w:rsidRPr="004A4B8C" w:rsidRDefault="000B163E" w:rsidP="000B163E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CC589B" w:rsidRPr="00F4347E" w:rsidRDefault="00CC589B" w:rsidP="00CC589B">
      <w:pPr>
        <w:spacing w:after="0"/>
        <w:rPr>
          <w:rFonts w:ascii="Garamond" w:hAnsi="Garamond"/>
          <w:sz w:val="28"/>
          <w:szCs w:val="28"/>
          <w:u w:val="single"/>
        </w:rPr>
      </w:pPr>
      <w:r w:rsidRPr="00F4347E">
        <w:rPr>
          <w:rFonts w:ascii="Garamond" w:hAnsi="Garamond"/>
          <w:sz w:val="28"/>
          <w:szCs w:val="28"/>
          <w:u w:val="single"/>
        </w:rPr>
        <w:t>Economic Impact Overall</w:t>
      </w:r>
    </w:p>
    <w:p w:rsidR="00CC589B" w:rsidRPr="00F4347E" w:rsidRDefault="00CC589B" w:rsidP="00CC589B">
      <w:pPr>
        <w:spacing w:after="0"/>
        <w:rPr>
          <w:rFonts w:ascii="Garamond" w:hAnsi="Garamond"/>
          <w:sz w:val="28"/>
          <w:szCs w:val="28"/>
        </w:rPr>
      </w:pPr>
      <w:r w:rsidRPr="00F4347E">
        <w:rPr>
          <w:rFonts w:ascii="Garamond" w:hAnsi="Garamond"/>
          <w:sz w:val="28"/>
          <w:szCs w:val="28"/>
        </w:rPr>
        <w:t xml:space="preserve">Substantially reducing immigration would </w:t>
      </w:r>
      <w:r>
        <w:rPr>
          <w:rFonts w:ascii="Garamond" w:hAnsi="Garamond"/>
          <w:sz w:val="28"/>
          <w:szCs w:val="28"/>
        </w:rPr>
        <w:t xml:space="preserve">harm the overall American economy.  </w:t>
      </w:r>
      <w:r w:rsidRPr="00F4347E">
        <w:rPr>
          <w:rFonts w:ascii="Garamond" w:hAnsi="Garamond"/>
          <w:sz w:val="28"/>
          <w:szCs w:val="28"/>
        </w:rPr>
        <w:t xml:space="preserve">  </w:t>
      </w:r>
    </w:p>
    <w:p w:rsidR="00CC589B" w:rsidRPr="004A4B8C" w:rsidRDefault="00CC589B" w:rsidP="00CC589B">
      <w:pPr>
        <w:spacing w:after="0"/>
        <w:rPr>
          <w:rFonts w:ascii="Garamond" w:hAnsi="Garamond"/>
          <w:sz w:val="24"/>
          <w:szCs w:val="24"/>
        </w:rPr>
      </w:pP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High-Skilled Immigrants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substantial number of high-skilled immigrant workers will fuel innovation and drive growth in the new economy.  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Humanitarianism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United States has an important</w:t>
      </w:r>
      <w:r w:rsidRPr="00BE06AE">
        <w:rPr>
          <w:rFonts w:ascii="Garamond" w:hAnsi="Garamond"/>
          <w:sz w:val="28"/>
          <w:szCs w:val="28"/>
        </w:rPr>
        <w:t xml:space="preserve"> humanitarian obligation to take in immigrants, including Syrian refugees.   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Social Division/Diversity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Immigration helps build valuable cultural and social diversity in the United States.  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Terrorism</w:t>
      </w:r>
    </w:p>
    <w:p w:rsidR="00CC589B" w:rsidRPr="00B74A1B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Immigration is not directly related to the terrorist threat against the U.S.</w:t>
      </w: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CC589B" w:rsidRDefault="00CC589B" w:rsidP="00CC589B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Wages/Unemployment</w:t>
      </w:r>
    </w:p>
    <w:p w:rsidR="00CC589B" w:rsidRPr="00F456A9" w:rsidRDefault="00CC589B" w:rsidP="00CC589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Immigration has no negative effect on wages for American-born workers and likely increases employment.  </w:t>
      </w:r>
    </w:p>
    <w:p w:rsidR="000B163E" w:rsidRPr="004A4B8C" w:rsidRDefault="000B163E" w:rsidP="000B163E">
      <w:pPr>
        <w:spacing w:after="0"/>
        <w:rPr>
          <w:rFonts w:ascii="Garamond" w:hAnsi="Garamond"/>
          <w:sz w:val="24"/>
          <w:szCs w:val="24"/>
        </w:rPr>
      </w:pPr>
    </w:p>
    <w:p w:rsidR="000B163E" w:rsidRPr="004A4B8C" w:rsidRDefault="000B163E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0B163E" w:rsidRPr="004A4B8C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A9" w:rsidRDefault="004870A9" w:rsidP="00433B86">
      <w:pPr>
        <w:spacing w:after="0" w:line="240" w:lineRule="auto"/>
      </w:pPr>
      <w:r>
        <w:separator/>
      </w:r>
    </w:p>
  </w:endnote>
  <w:endnote w:type="continuationSeparator" w:id="0">
    <w:p w:rsidR="004870A9" w:rsidRDefault="004870A9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E177D">
      <w:rPr>
        <w:color w:val="5B9BD5" w:themeColor="accent1"/>
      </w:rPr>
      <w:t xml:space="preserve">MS Immigration Debates – </w:t>
    </w:r>
    <w:r w:rsidR="00F4347E">
      <w:rPr>
        <w:color w:val="5B9BD5" w:themeColor="accent1"/>
      </w:rPr>
      <w:t>Argumentative Claims</w:t>
    </w:r>
    <w:r w:rsidR="005E177D">
      <w:rPr>
        <w:color w:val="5B9BD5" w:themeColor="accent1"/>
      </w:rPr>
      <w:t xml:space="preserve"> 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FC39EB" w:rsidRPr="00FC39E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A9" w:rsidRDefault="004870A9" w:rsidP="00433B86">
      <w:pPr>
        <w:spacing w:after="0" w:line="240" w:lineRule="auto"/>
      </w:pPr>
      <w:r>
        <w:separator/>
      </w:r>
    </w:p>
  </w:footnote>
  <w:footnote w:type="continuationSeparator" w:id="0">
    <w:p w:rsidR="004870A9" w:rsidRDefault="004870A9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45118"/>
    <w:rsid w:val="00054E73"/>
    <w:rsid w:val="00081A18"/>
    <w:rsid w:val="00090FE2"/>
    <w:rsid w:val="00097B94"/>
    <w:rsid w:val="000A2E6B"/>
    <w:rsid w:val="000B163E"/>
    <w:rsid w:val="000B29A5"/>
    <w:rsid w:val="000C0D63"/>
    <w:rsid w:val="000C4969"/>
    <w:rsid w:val="000C505C"/>
    <w:rsid w:val="000C7A84"/>
    <w:rsid w:val="000F5BEC"/>
    <w:rsid w:val="000F7283"/>
    <w:rsid w:val="000F7485"/>
    <w:rsid w:val="001235B4"/>
    <w:rsid w:val="00137F51"/>
    <w:rsid w:val="0015590C"/>
    <w:rsid w:val="001D015D"/>
    <w:rsid w:val="001E5385"/>
    <w:rsid w:val="001F6735"/>
    <w:rsid w:val="00211403"/>
    <w:rsid w:val="00212DAC"/>
    <w:rsid w:val="00214603"/>
    <w:rsid w:val="00214980"/>
    <w:rsid w:val="002155B0"/>
    <w:rsid w:val="00222F45"/>
    <w:rsid w:val="00225CBD"/>
    <w:rsid w:val="002301A9"/>
    <w:rsid w:val="00235188"/>
    <w:rsid w:val="00236B36"/>
    <w:rsid w:val="00236CB7"/>
    <w:rsid w:val="002624B1"/>
    <w:rsid w:val="00264756"/>
    <w:rsid w:val="00270B9E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2955"/>
    <w:rsid w:val="00335A9F"/>
    <w:rsid w:val="00341C32"/>
    <w:rsid w:val="003538E7"/>
    <w:rsid w:val="00382CDB"/>
    <w:rsid w:val="0038725B"/>
    <w:rsid w:val="00391046"/>
    <w:rsid w:val="003956C5"/>
    <w:rsid w:val="003D7DC8"/>
    <w:rsid w:val="003E6F98"/>
    <w:rsid w:val="00406016"/>
    <w:rsid w:val="00406E7E"/>
    <w:rsid w:val="00412149"/>
    <w:rsid w:val="00422AE7"/>
    <w:rsid w:val="004246D7"/>
    <w:rsid w:val="004253FF"/>
    <w:rsid w:val="00433B86"/>
    <w:rsid w:val="00436CEB"/>
    <w:rsid w:val="00444CAE"/>
    <w:rsid w:val="004533C3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54CA"/>
    <w:rsid w:val="00563185"/>
    <w:rsid w:val="0056395F"/>
    <w:rsid w:val="00573B89"/>
    <w:rsid w:val="00592259"/>
    <w:rsid w:val="005A31A9"/>
    <w:rsid w:val="005A77CF"/>
    <w:rsid w:val="005B0307"/>
    <w:rsid w:val="005C16B0"/>
    <w:rsid w:val="005C2D8D"/>
    <w:rsid w:val="005D5F46"/>
    <w:rsid w:val="005E067B"/>
    <w:rsid w:val="005E177D"/>
    <w:rsid w:val="005F3DE8"/>
    <w:rsid w:val="005F56B9"/>
    <w:rsid w:val="005F61AE"/>
    <w:rsid w:val="006146AA"/>
    <w:rsid w:val="006178E6"/>
    <w:rsid w:val="00623B47"/>
    <w:rsid w:val="006335A8"/>
    <w:rsid w:val="0063697B"/>
    <w:rsid w:val="00647854"/>
    <w:rsid w:val="0065736D"/>
    <w:rsid w:val="006737CF"/>
    <w:rsid w:val="00680018"/>
    <w:rsid w:val="00691407"/>
    <w:rsid w:val="00694CC4"/>
    <w:rsid w:val="006A3863"/>
    <w:rsid w:val="006A6B32"/>
    <w:rsid w:val="006B427C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C5BC5"/>
    <w:rsid w:val="007C7079"/>
    <w:rsid w:val="007D2616"/>
    <w:rsid w:val="007D773E"/>
    <w:rsid w:val="007E693B"/>
    <w:rsid w:val="00800741"/>
    <w:rsid w:val="00806316"/>
    <w:rsid w:val="0082047B"/>
    <w:rsid w:val="00827C93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D3F42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7F3C"/>
    <w:rsid w:val="00986F84"/>
    <w:rsid w:val="009924A4"/>
    <w:rsid w:val="00995924"/>
    <w:rsid w:val="00996406"/>
    <w:rsid w:val="009A0059"/>
    <w:rsid w:val="009A3273"/>
    <w:rsid w:val="009B40C4"/>
    <w:rsid w:val="009C1520"/>
    <w:rsid w:val="009C4A08"/>
    <w:rsid w:val="009C5DA9"/>
    <w:rsid w:val="009E1696"/>
    <w:rsid w:val="009F3563"/>
    <w:rsid w:val="00A05964"/>
    <w:rsid w:val="00A071ED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D4AD9"/>
    <w:rsid w:val="00BD6625"/>
    <w:rsid w:val="00BE06AE"/>
    <w:rsid w:val="00BF6FF1"/>
    <w:rsid w:val="00C1379A"/>
    <w:rsid w:val="00C145D6"/>
    <w:rsid w:val="00C32A66"/>
    <w:rsid w:val="00C4664C"/>
    <w:rsid w:val="00C56003"/>
    <w:rsid w:val="00C628B0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589B"/>
    <w:rsid w:val="00CD1DCC"/>
    <w:rsid w:val="00CE1804"/>
    <w:rsid w:val="00CE34F4"/>
    <w:rsid w:val="00D019EE"/>
    <w:rsid w:val="00D066FC"/>
    <w:rsid w:val="00D1330C"/>
    <w:rsid w:val="00D13350"/>
    <w:rsid w:val="00D21D38"/>
    <w:rsid w:val="00D237AB"/>
    <w:rsid w:val="00D36D83"/>
    <w:rsid w:val="00D37AFB"/>
    <w:rsid w:val="00D52CD7"/>
    <w:rsid w:val="00D534F2"/>
    <w:rsid w:val="00D752D8"/>
    <w:rsid w:val="00DA5137"/>
    <w:rsid w:val="00DA5F46"/>
    <w:rsid w:val="00DB23F4"/>
    <w:rsid w:val="00DB2580"/>
    <w:rsid w:val="00DB3FE0"/>
    <w:rsid w:val="00DC6411"/>
    <w:rsid w:val="00DD49F2"/>
    <w:rsid w:val="00DD5471"/>
    <w:rsid w:val="00DE0BA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31E1"/>
    <w:rsid w:val="00EA5C77"/>
    <w:rsid w:val="00EA67B1"/>
    <w:rsid w:val="00EB139F"/>
    <w:rsid w:val="00EB7E1A"/>
    <w:rsid w:val="00EC0812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91142"/>
    <w:rsid w:val="00F928DB"/>
    <w:rsid w:val="00FA0C56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2B5D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13</cp:revision>
  <cp:lastPrinted>2016-09-23T12:51:00Z</cp:lastPrinted>
  <dcterms:created xsi:type="dcterms:W3CDTF">2016-10-31T17:41:00Z</dcterms:created>
  <dcterms:modified xsi:type="dcterms:W3CDTF">2016-10-31T18:37:00Z</dcterms:modified>
</cp:coreProperties>
</file>